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5"/>
        <w:gridCol w:w="1400"/>
        <w:gridCol w:w="1843"/>
        <w:gridCol w:w="1417"/>
        <w:gridCol w:w="1701"/>
        <w:gridCol w:w="1560"/>
      </w:tblGrid>
      <w:tr w:rsidR="00CA0196" w:rsidRPr="00E21037" w:rsidTr="00CA0196">
        <w:trPr>
          <w:trHeight w:val="985"/>
        </w:trPr>
        <w:tc>
          <w:tcPr>
            <w:tcW w:w="1685" w:type="dxa"/>
          </w:tcPr>
          <w:p w:rsidR="00CA0196" w:rsidRPr="0001394E" w:rsidRDefault="00CA0196" w:rsidP="00F22BC7">
            <w:pPr>
              <w:spacing w:after="0"/>
              <w:rPr>
                <w:b/>
                <w:sz w:val="14"/>
                <w:szCs w:val="18"/>
                <w:lang w:val="en-US"/>
              </w:rPr>
            </w:pPr>
            <w:bookmarkStart w:id="0" w:name="_GoBack" w:colFirst="5" w:colLast="5"/>
            <w:r w:rsidRPr="0001394E">
              <w:rPr>
                <w:rFonts w:ascii="Times New Roman" w:hAnsi="Times New Roman"/>
                <w:noProof/>
                <w:sz w:val="20"/>
                <w:szCs w:val="24"/>
                <w:lang w:eastAsia="es-CO"/>
              </w:rPr>
              <w:drawing>
                <wp:anchor distT="36576" distB="36576" distL="36576" distR="36576" simplePos="0" relativeHeight="251744256" behindDoc="0" locked="0" layoutInCell="1" allowOverlap="1" wp14:anchorId="7A3902DB" wp14:editId="782F9546">
                  <wp:simplePos x="0" y="0"/>
                  <wp:positionH relativeFrom="column">
                    <wp:posOffset>821301</wp:posOffset>
                  </wp:positionH>
                  <wp:positionV relativeFrom="paragraph">
                    <wp:posOffset>1905</wp:posOffset>
                  </wp:positionV>
                  <wp:extent cx="130810" cy="151765"/>
                  <wp:effectExtent l="0" t="0" r="2540" b="635"/>
                  <wp:wrapNone/>
                  <wp:docPr id="21" name="Imagen 21" descr="APPL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PPL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394E">
              <w:rPr>
                <w:b/>
                <w:sz w:val="14"/>
                <w:szCs w:val="18"/>
                <w:lang w:val="en-US"/>
              </w:rPr>
              <w:t>Class:            Red First</w:t>
            </w:r>
            <w:r w:rsidRPr="0001394E">
              <w:rPr>
                <w:b/>
                <w:sz w:val="14"/>
                <w:szCs w:val="18"/>
                <w:lang w:val="en-US"/>
              </w:rPr>
              <w:tab/>
            </w:r>
          </w:p>
          <w:p w:rsidR="00CA0196" w:rsidRPr="0001394E" w:rsidRDefault="00CA0196" w:rsidP="00F22BC7">
            <w:pPr>
              <w:spacing w:after="0"/>
              <w:rPr>
                <w:b/>
                <w:sz w:val="14"/>
                <w:szCs w:val="18"/>
                <w:lang w:val="en-US"/>
              </w:rPr>
            </w:pPr>
            <w:r w:rsidRPr="0001394E">
              <w:rPr>
                <w:b/>
                <w:sz w:val="14"/>
                <w:szCs w:val="18"/>
                <w:lang w:val="en-US"/>
              </w:rPr>
              <w:t>Year:</w:t>
            </w:r>
            <w:r w:rsidRPr="0001394E">
              <w:rPr>
                <w:b/>
                <w:sz w:val="14"/>
                <w:szCs w:val="18"/>
                <w:lang w:val="en-US"/>
              </w:rPr>
              <w:tab/>
              <w:t xml:space="preserve">     2011-2012</w:t>
            </w:r>
          </w:p>
          <w:p w:rsidR="00CA0196" w:rsidRPr="0001394E" w:rsidRDefault="00CA0196" w:rsidP="00F22BC7">
            <w:pPr>
              <w:spacing w:after="0"/>
              <w:rPr>
                <w:b/>
                <w:sz w:val="14"/>
                <w:szCs w:val="18"/>
                <w:lang w:val="en-US"/>
              </w:rPr>
            </w:pPr>
            <w:r w:rsidRPr="0001394E">
              <w:rPr>
                <w:b/>
                <w:sz w:val="14"/>
                <w:szCs w:val="18"/>
                <w:lang w:val="en-US"/>
              </w:rPr>
              <w:t xml:space="preserve">Area /Unit:  </w:t>
            </w:r>
            <w:r w:rsidR="00E21037">
              <w:rPr>
                <w:b/>
                <w:sz w:val="14"/>
                <w:szCs w:val="18"/>
                <w:lang w:val="en-US"/>
              </w:rPr>
              <w:t>Skills</w:t>
            </w:r>
          </w:p>
          <w:p w:rsidR="00CA0196" w:rsidRPr="0001394E" w:rsidRDefault="00CA0196" w:rsidP="00F22BC7">
            <w:pPr>
              <w:rPr>
                <w:b/>
                <w:sz w:val="18"/>
                <w:lang w:val="en-US"/>
              </w:rPr>
            </w:pPr>
            <w:r w:rsidRPr="0001394E">
              <w:rPr>
                <w:b/>
                <w:sz w:val="14"/>
                <w:szCs w:val="18"/>
                <w:lang w:val="en-US"/>
              </w:rPr>
              <w:tab/>
              <w:t xml:space="preserve">    </w:t>
            </w:r>
          </w:p>
        </w:tc>
        <w:tc>
          <w:tcPr>
            <w:tcW w:w="1400" w:type="dxa"/>
          </w:tcPr>
          <w:p w:rsidR="00CA0196" w:rsidRPr="00E21037" w:rsidRDefault="00CA0196" w:rsidP="0001394E">
            <w:pPr>
              <w:jc w:val="center"/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b/>
                <w:smallCaps/>
                <w:sz w:val="12"/>
                <w:szCs w:val="20"/>
                <w:lang w:val="en-US"/>
              </w:rPr>
              <w:t xml:space="preserve">Thinking Skills </w:t>
            </w:r>
          </w:p>
          <w:p w:rsidR="00CA0196" w:rsidRPr="00E21037" w:rsidRDefault="00CA0196" w:rsidP="0001394E">
            <w:pPr>
              <w:jc w:val="center"/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sz w:val="12"/>
                <w:szCs w:val="20"/>
                <w:lang w:val="en-US"/>
              </w:rPr>
              <w:t>Analysis (Science: Make connections between provenance of materials and responsible use of these)</w:t>
            </w:r>
          </w:p>
          <w:p w:rsidR="00CA0196" w:rsidRPr="00E21037" w:rsidRDefault="00CA0196" w:rsidP="00F22BC7">
            <w:pPr>
              <w:jc w:val="center"/>
              <w:rPr>
                <w:rFonts w:ascii="Century Gothic" w:hAnsi="Century Gothic"/>
                <w:sz w:val="12"/>
                <w:szCs w:val="16"/>
                <w:lang w:val="en-US" w:bidi="he-IL"/>
              </w:rPr>
            </w:pPr>
          </w:p>
        </w:tc>
        <w:tc>
          <w:tcPr>
            <w:tcW w:w="1843" w:type="dxa"/>
          </w:tcPr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b/>
                <w:smallCaps/>
                <w:sz w:val="12"/>
                <w:szCs w:val="20"/>
                <w:lang w:val="en-US"/>
              </w:rPr>
              <w:t>Communication   Skills</w:t>
            </w:r>
          </w:p>
          <w:p w:rsidR="00CA0196" w:rsidRPr="00E21037" w:rsidRDefault="00CA0196" w:rsidP="006F74E5">
            <w:pPr>
              <w:rPr>
                <w:rFonts w:cs="Arial"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sz w:val="12"/>
                <w:szCs w:val="20"/>
                <w:lang w:val="en-US"/>
              </w:rPr>
              <w:t>Writing (L1:  (Unit 5)</w:t>
            </w:r>
          </w:p>
          <w:p w:rsidR="00CA0196" w:rsidRPr="00E21037" w:rsidRDefault="00CA0196" w:rsidP="00CA0196">
            <w:pPr>
              <w:spacing w:after="0" w:line="240" w:lineRule="auto"/>
              <w:rPr>
                <w:rFonts w:cs="Arial"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sz w:val="12"/>
                <w:szCs w:val="20"/>
                <w:lang w:val="en-US"/>
              </w:rPr>
              <w:t>Presenting (L2: Use visual aids to communicate conclusions) (Unit 6)</w:t>
            </w:r>
          </w:p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</w:p>
          <w:p w:rsidR="00CA0196" w:rsidRPr="00E21037" w:rsidRDefault="00CA0196" w:rsidP="00F22BC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2"/>
                <w:szCs w:val="16"/>
                <w:lang w:val="en-GB"/>
              </w:rPr>
            </w:pPr>
          </w:p>
        </w:tc>
        <w:tc>
          <w:tcPr>
            <w:tcW w:w="1417" w:type="dxa"/>
          </w:tcPr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b/>
                <w:smallCaps/>
                <w:sz w:val="12"/>
                <w:szCs w:val="20"/>
                <w:lang w:val="en-US"/>
              </w:rPr>
              <w:t>Self-Management  Skills</w:t>
            </w:r>
          </w:p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sz w:val="12"/>
                <w:szCs w:val="20"/>
                <w:lang w:val="en-US"/>
              </w:rPr>
              <w:t>Informed choices (PSE: Decide how to use materials appropriately based on their learning)</w:t>
            </w:r>
          </w:p>
          <w:p w:rsidR="00CA0196" w:rsidRPr="00E21037" w:rsidRDefault="00CA0196" w:rsidP="00F22BC7">
            <w:pPr>
              <w:jc w:val="center"/>
              <w:rPr>
                <w:rFonts w:ascii="Century Gothic" w:hAnsi="Century Gothic"/>
                <w:b/>
                <w:sz w:val="12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b/>
                <w:smallCaps/>
                <w:sz w:val="12"/>
                <w:szCs w:val="20"/>
                <w:lang w:val="en-US"/>
              </w:rPr>
              <w:t>Research  Skills</w:t>
            </w:r>
          </w:p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proofErr w:type="spellStart"/>
            <w:r w:rsidRPr="00E21037">
              <w:rPr>
                <w:rFonts w:cs="Arial"/>
                <w:sz w:val="12"/>
                <w:szCs w:val="20"/>
                <w:lang w:val="en-US"/>
              </w:rPr>
              <w:t>Organising</w:t>
            </w:r>
            <w:proofErr w:type="spellEnd"/>
            <w:r w:rsidRPr="00E21037">
              <w:rPr>
                <w:rFonts w:cs="Arial"/>
                <w:sz w:val="12"/>
                <w:szCs w:val="20"/>
                <w:lang w:val="en-US"/>
              </w:rPr>
              <w:t xml:space="preserve"> data (</w:t>
            </w:r>
            <w:proofErr w:type="spellStart"/>
            <w:r w:rsidRPr="00E21037">
              <w:rPr>
                <w:rFonts w:cs="Arial"/>
                <w:sz w:val="12"/>
                <w:szCs w:val="20"/>
                <w:lang w:val="en-US"/>
              </w:rPr>
              <w:t>Maths</w:t>
            </w:r>
            <w:proofErr w:type="spellEnd"/>
            <w:r w:rsidRPr="00E21037">
              <w:rPr>
                <w:rFonts w:cs="Arial"/>
                <w:sz w:val="12"/>
                <w:szCs w:val="20"/>
                <w:lang w:val="en-US"/>
              </w:rPr>
              <w:t>: Use graphs and diagrams to compare different materials) (Unit 5)</w:t>
            </w:r>
          </w:p>
          <w:p w:rsidR="00CA0196" w:rsidRPr="00E21037" w:rsidRDefault="00CA0196" w:rsidP="00CA0196">
            <w:pPr>
              <w:spacing w:after="0" w:line="240" w:lineRule="auto"/>
              <w:rPr>
                <w:rFonts w:cs="Arial"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sz w:val="12"/>
                <w:szCs w:val="20"/>
                <w:lang w:val="en-US"/>
              </w:rPr>
              <w:t xml:space="preserve">Presenting research findings (Science &amp; </w:t>
            </w:r>
            <w:proofErr w:type="spellStart"/>
            <w:r w:rsidRPr="00E21037">
              <w:rPr>
                <w:rFonts w:cs="Arial"/>
                <w:sz w:val="12"/>
                <w:szCs w:val="20"/>
                <w:lang w:val="en-US"/>
              </w:rPr>
              <w:t>Maths</w:t>
            </w:r>
            <w:proofErr w:type="spellEnd"/>
            <w:r w:rsidRPr="00E21037">
              <w:rPr>
                <w:rFonts w:cs="Arial"/>
                <w:sz w:val="12"/>
                <w:szCs w:val="20"/>
                <w:lang w:val="en-US"/>
              </w:rPr>
              <w:t>: Use a variety of media to communicate what they have discovered) (Unit 6)</w:t>
            </w:r>
          </w:p>
        </w:tc>
        <w:tc>
          <w:tcPr>
            <w:tcW w:w="1560" w:type="dxa"/>
          </w:tcPr>
          <w:p w:rsidR="00CA0196" w:rsidRPr="00E21037" w:rsidRDefault="00CA0196" w:rsidP="006F74E5">
            <w:pPr>
              <w:rPr>
                <w:rFonts w:cs="Arial"/>
                <w:b/>
                <w:smallCaps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b/>
                <w:smallCaps/>
                <w:sz w:val="12"/>
                <w:szCs w:val="20"/>
                <w:lang w:val="en-US"/>
              </w:rPr>
              <w:t>Social  Skills</w:t>
            </w:r>
          </w:p>
          <w:p w:rsidR="00CA0196" w:rsidRPr="00E21037" w:rsidRDefault="00CA0196" w:rsidP="006F74E5">
            <w:pPr>
              <w:spacing w:after="0" w:line="240" w:lineRule="auto"/>
              <w:rPr>
                <w:rFonts w:cs="Arial"/>
                <w:sz w:val="12"/>
                <w:szCs w:val="20"/>
                <w:lang w:val="en-US"/>
              </w:rPr>
            </w:pPr>
            <w:r w:rsidRPr="00E21037">
              <w:rPr>
                <w:rFonts w:cs="Arial"/>
                <w:sz w:val="12"/>
                <w:szCs w:val="20"/>
                <w:lang w:val="en-US"/>
              </w:rPr>
              <w:t>Cooperating (PSE: Work on various tasks in groups)</w:t>
            </w:r>
          </w:p>
          <w:p w:rsidR="00CA0196" w:rsidRPr="00E21037" w:rsidRDefault="00CA0196" w:rsidP="00F22BC7">
            <w:pPr>
              <w:jc w:val="center"/>
              <w:rPr>
                <w:rFonts w:ascii="Century Gothic" w:hAnsi="Century Gothic"/>
                <w:b/>
                <w:sz w:val="12"/>
                <w:szCs w:val="16"/>
                <w:lang w:val="en-US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>1</w:t>
            </w:r>
            <w:r w:rsidRPr="0001394E">
              <w:rPr>
                <w:sz w:val="14"/>
              </w:rPr>
              <w:t xml:space="preserve"> Martín Caicedo Quintero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38616CF" wp14:editId="5A25E4FB">
                      <wp:simplePos x="0" y="0"/>
                      <wp:positionH relativeFrom="column">
                        <wp:posOffset>408513</wp:posOffset>
                      </wp:positionH>
                      <wp:positionV relativeFrom="paragraph">
                        <wp:posOffset>2540</wp:posOffset>
                      </wp:positionV>
                      <wp:extent cx="0" cy="6721475"/>
                      <wp:effectExtent l="19050" t="0" r="19050" b="3175"/>
                      <wp:wrapNone/>
                      <wp:docPr id="16" name="Conector recto de flech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16" o:spid="_x0000_s1026" type="#_x0000_t32" style="position:absolute;margin-left:32.15pt;margin-top:.2pt;width:0;height:529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" strokeweight="2.25pt"/>
                  </w:pict>
                </mc:Fallback>
              </mc:AlternateContent>
            </w: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  <w:r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60F21FB" wp14:editId="0D973FA7">
                      <wp:simplePos x="0" y="0"/>
                      <wp:positionH relativeFrom="column">
                        <wp:posOffset>321784</wp:posOffset>
                      </wp:positionH>
                      <wp:positionV relativeFrom="paragraph">
                        <wp:posOffset>-7620</wp:posOffset>
                      </wp:positionV>
                      <wp:extent cx="13335" cy="6727825"/>
                      <wp:effectExtent l="0" t="0" r="24765" b="15875"/>
                      <wp:wrapNone/>
                      <wp:docPr id="27" name="2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35" cy="672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7 Conector recto" o:spid="_x0000_s1026" style="position:absolute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5pt,-.6pt" to="26.4pt,5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" strokecolor="black [3040]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1D54134" wp14:editId="0D331DC4">
                      <wp:simplePos x="0" y="0"/>
                      <wp:positionH relativeFrom="column">
                        <wp:posOffset>690719</wp:posOffset>
                      </wp:positionH>
                      <wp:positionV relativeFrom="paragraph">
                        <wp:posOffset>-3810</wp:posOffset>
                      </wp:positionV>
                      <wp:extent cx="635" cy="6727825"/>
                      <wp:effectExtent l="19050" t="0" r="37465" b="15875"/>
                      <wp:wrapNone/>
                      <wp:docPr id="15" name="Conector recto de flecha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5" o:spid="_x0000_s1026" type="#_x0000_t32" style="position:absolute;margin-left:54.4pt;margin-top:-.3pt;width:.05pt;height:529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" strokeweight="2.25pt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D09B2AE" wp14:editId="7818AC2D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-11430</wp:posOffset>
                      </wp:positionV>
                      <wp:extent cx="0" cy="6721475"/>
                      <wp:effectExtent l="19050" t="0" r="19050" b="3175"/>
                      <wp:wrapNone/>
                      <wp:docPr id="19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9" o:spid="_x0000_s1026" type="#_x0000_t32" style="position:absolute;margin-left:-5.65pt;margin-top:-.9pt;width:0;height:529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" strokeweight="2.25pt"/>
                  </w:pict>
                </mc:Fallback>
              </mc:AlternateContent>
            </w: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5923AFF" wp14:editId="35EE4432">
                      <wp:simplePos x="0" y="0"/>
                      <wp:positionH relativeFrom="column">
                        <wp:posOffset>424976</wp:posOffset>
                      </wp:positionH>
                      <wp:positionV relativeFrom="paragraph">
                        <wp:posOffset>2540</wp:posOffset>
                      </wp:positionV>
                      <wp:extent cx="0" cy="6721475"/>
                      <wp:effectExtent l="19050" t="0" r="19050" b="3175"/>
                      <wp:wrapNone/>
                      <wp:docPr id="10" name="Conector recto de flech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0" o:spid="_x0000_s1026" type="#_x0000_t32" style="position:absolute;margin-left:33.45pt;margin-top:.2pt;width:0;height:529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" strokeweight="2.25pt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0BAF9CC" wp14:editId="700DD375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2540</wp:posOffset>
                      </wp:positionV>
                      <wp:extent cx="635" cy="6721475"/>
                      <wp:effectExtent l="19050" t="0" r="37465" b="3175"/>
                      <wp:wrapNone/>
                      <wp:docPr id="17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7" o:spid="_x0000_s1026" type="#_x0000_t32" style="position:absolute;margin-left:-4.45pt;margin-top:.2pt;width:.05pt;height:529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" strokeweight="2.25pt"/>
                  </w:pict>
                </mc:Fallback>
              </mc:AlternateContent>
            </w: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noProof/>
                <w:sz w:val="10"/>
                <w:szCs w:val="18"/>
                <w:lang w:eastAsia="es-CO"/>
              </w:rPr>
            </w:pPr>
            <w:r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78394B2" wp14:editId="1DEC488F">
                      <wp:simplePos x="0" y="0"/>
                      <wp:positionH relativeFrom="column">
                        <wp:posOffset>291304</wp:posOffset>
                      </wp:positionH>
                      <wp:positionV relativeFrom="paragraph">
                        <wp:posOffset>1270</wp:posOffset>
                      </wp:positionV>
                      <wp:extent cx="13335" cy="6727825"/>
                      <wp:effectExtent l="0" t="0" r="24765" b="15875"/>
                      <wp:wrapNone/>
                      <wp:docPr id="28" name="2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35" cy="672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28 Conector recto" o:spid="_x0000_s1026" style="position:absolute;flip:x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95pt,.1pt" to="24pt,5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" strokecolor="black [3040]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A6E92D6" wp14:editId="2F040013">
                      <wp:simplePos x="0" y="0"/>
                      <wp:positionH relativeFrom="column">
                        <wp:posOffset>633569</wp:posOffset>
                      </wp:positionH>
                      <wp:positionV relativeFrom="paragraph">
                        <wp:posOffset>2540</wp:posOffset>
                      </wp:positionV>
                      <wp:extent cx="635" cy="6721475"/>
                      <wp:effectExtent l="19050" t="0" r="37465" b="3175"/>
                      <wp:wrapNone/>
                      <wp:docPr id="4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49.9pt;margin-top:.2pt;width:.05pt;height:529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" strokeweight="2.25pt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BAA9ECF" wp14:editId="5B9B542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-4445</wp:posOffset>
                      </wp:positionV>
                      <wp:extent cx="0" cy="6727825"/>
                      <wp:effectExtent l="19050" t="0" r="19050" b="15875"/>
                      <wp:wrapNone/>
                      <wp:docPr id="12" name="Conector recto de flecha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2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2" o:spid="_x0000_s1026" type="#_x0000_t32" style="position:absolute;margin-left:-4.8pt;margin-top:-.35pt;width:0;height:529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" strokeweight="2.25pt"/>
                  </w:pict>
                </mc:Fallback>
              </mc:AlternateContent>
            </w: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noProof/>
                <w:sz w:val="10"/>
                <w:szCs w:val="18"/>
                <w:lang w:eastAsia="es-CO"/>
              </w:rPr>
            </w:pP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33888FE" wp14:editId="2AEC20D0">
                      <wp:simplePos x="0" y="0"/>
                      <wp:positionH relativeFrom="column">
                        <wp:posOffset>912210</wp:posOffset>
                      </wp:positionH>
                      <wp:positionV relativeFrom="paragraph">
                        <wp:posOffset>-2170</wp:posOffset>
                      </wp:positionV>
                      <wp:extent cx="635" cy="6727825"/>
                      <wp:effectExtent l="19050" t="0" r="37465" b="15875"/>
                      <wp:wrapNone/>
                      <wp:docPr id="29" name="Conector recto de flech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" o:spid="_x0000_s1026" type="#_x0000_t32" style="position:absolute;margin-left:71.85pt;margin-top:-.15pt;width:.05pt;height:52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" strokeweight="2.25pt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0F90841" wp14:editId="1CBE9183">
                      <wp:simplePos x="0" y="0"/>
                      <wp:positionH relativeFrom="column">
                        <wp:posOffset>398306</wp:posOffset>
                      </wp:positionH>
                      <wp:positionV relativeFrom="paragraph">
                        <wp:posOffset>-4445</wp:posOffset>
                      </wp:positionV>
                      <wp:extent cx="635" cy="6727825"/>
                      <wp:effectExtent l="19050" t="0" r="37465" b="15875"/>
                      <wp:wrapNone/>
                      <wp:docPr id="1" name="Conector recto de flech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1" o:spid="_x0000_s1026" type="#_x0000_t32" style="position:absolute;margin-left:31.35pt;margin-top:-.35pt;width:.05pt;height:529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" strokeweight="2.25pt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5E117A5" wp14:editId="3754F29A">
                      <wp:simplePos x="0" y="0"/>
                      <wp:positionH relativeFrom="column">
                        <wp:posOffset>1648934</wp:posOffset>
                      </wp:positionH>
                      <wp:positionV relativeFrom="paragraph">
                        <wp:posOffset>-4445</wp:posOffset>
                      </wp:positionV>
                      <wp:extent cx="635" cy="6721475"/>
                      <wp:effectExtent l="19050" t="0" r="37465" b="3175"/>
                      <wp:wrapNone/>
                      <wp:docPr id="5" name="Conector recto de flech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5" o:spid="_x0000_s1026" type="#_x0000_t32" style="position:absolute;margin-left:129.85pt;margin-top:-.35pt;width:.05pt;height:529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" strokeweight="2.25pt"/>
                  </w:pict>
                </mc:Fallback>
              </mc:AlternateContent>
            </w:r>
            <w:r w:rsidRPr="0001394E">
              <w:rPr>
                <w:b/>
                <w:noProof/>
                <w:sz w:val="10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0EBD9BB" wp14:editId="030CC85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2540</wp:posOffset>
                      </wp:positionV>
                      <wp:extent cx="635" cy="6721475"/>
                      <wp:effectExtent l="19050" t="0" r="37465" b="3175"/>
                      <wp:wrapNone/>
                      <wp:docPr id="7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72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7" o:spid="_x0000_s1026" type="#_x0000_t32" style="position:absolute;margin-left:-5.7pt;margin-top:.2pt;width:.05pt;height:529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" strokeweight="2.25pt"/>
                  </w:pict>
                </mc:Fallback>
              </mc:AlternateContent>
            </w: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2 </w:t>
            </w:r>
            <w:proofErr w:type="spellStart"/>
            <w:r w:rsidRPr="0001394E">
              <w:rPr>
                <w:sz w:val="14"/>
              </w:rPr>
              <w:t>Verónika</w:t>
            </w:r>
            <w:proofErr w:type="spellEnd"/>
            <w:r w:rsidRPr="0001394E">
              <w:rPr>
                <w:sz w:val="14"/>
              </w:rPr>
              <w:t xml:space="preserve"> </w:t>
            </w:r>
            <w:proofErr w:type="spellStart"/>
            <w:r w:rsidRPr="0001394E">
              <w:rPr>
                <w:sz w:val="14"/>
              </w:rPr>
              <w:t>Dager</w:t>
            </w:r>
            <w:proofErr w:type="spellEnd"/>
            <w:r w:rsidRPr="0001394E">
              <w:rPr>
                <w:sz w:val="14"/>
              </w:rPr>
              <w:t xml:space="preserve">  </w:t>
            </w:r>
            <w:proofErr w:type="spellStart"/>
            <w:r w:rsidRPr="0001394E">
              <w:rPr>
                <w:sz w:val="14"/>
              </w:rPr>
              <w:t>Rios</w:t>
            </w:r>
            <w:proofErr w:type="spellEnd"/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2"/>
              </w:rPr>
            </w:pPr>
            <w:r w:rsidRPr="0001394E">
              <w:rPr>
                <w:b/>
                <w:sz w:val="10"/>
                <w:szCs w:val="18"/>
              </w:rPr>
              <w:t xml:space="preserve">3 </w:t>
            </w:r>
            <w:r w:rsidRPr="0001394E">
              <w:rPr>
                <w:sz w:val="12"/>
              </w:rPr>
              <w:t xml:space="preserve">Daniel Francisco Delgado  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4 </w:t>
            </w:r>
            <w:r w:rsidRPr="0001394E">
              <w:rPr>
                <w:sz w:val="14"/>
              </w:rPr>
              <w:t>Gabriel Fernández Uribe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5 </w:t>
            </w:r>
            <w:r w:rsidRPr="0001394E">
              <w:rPr>
                <w:sz w:val="14"/>
              </w:rPr>
              <w:t>Ana Sofía García  Caro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6 </w:t>
            </w:r>
            <w:r w:rsidRPr="0001394E">
              <w:rPr>
                <w:sz w:val="14"/>
              </w:rPr>
              <w:t>Nicolás González Ospina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7 </w:t>
            </w:r>
            <w:r w:rsidRPr="0001394E">
              <w:rPr>
                <w:sz w:val="14"/>
              </w:rPr>
              <w:t xml:space="preserve">María José Hincapié 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8 </w:t>
            </w:r>
            <w:r w:rsidRPr="0001394E">
              <w:rPr>
                <w:sz w:val="12"/>
              </w:rPr>
              <w:t xml:space="preserve">Juan Martín Jaramillo De La 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9 </w:t>
            </w:r>
            <w:r w:rsidRPr="0001394E">
              <w:rPr>
                <w:sz w:val="14"/>
              </w:rPr>
              <w:t>Mariana Jaramillo Lozano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  <w:r w:rsidRPr="0001394E">
              <w:rPr>
                <w:b/>
                <w:sz w:val="12"/>
                <w:szCs w:val="18"/>
              </w:rPr>
              <w:t xml:space="preserve">10 </w:t>
            </w:r>
            <w:r w:rsidRPr="0001394E">
              <w:rPr>
                <w:sz w:val="12"/>
                <w:szCs w:val="18"/>
              </w:rPr>
              <w:t>Tomás Ballesteros Vargas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11 </w:t>
            </w:r>
            <w:r w:rsidRPr="0001394E">
              <w:rPr>
                <w:sz w:val="14"/>
              </w:rPr>
              <w:t xml:space="preserve">Manuela Molina 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12 </w:t>
            </w:r>
            <w:r w:rsidRPr="0001394E">
              <w:rPr>
                <w:sz w:val="14"/>
              </w:rPr>
              <w:t xml:space="preserve">Sebastián </w:t>
            </w:r>
            <w:proofErr w:type="spellStart"/>
            <w:r w:rsidRPr="0001394E">
              <w:rPr>
                <w:sz w:val="14"/>
              </w:rPr>
              <w:t>Murgueitio</w:t>
            </w:r>
            <w:proofErr w:type="spellEnd"/>
            <w:r w:rsidRPr="0001394E">
              <w:rPr>
                <w:sz w:val="14"/>
              </w:rPr>
              <w:t xml:space="preserve"> 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13 </w:t>
            </w:r>
            <w:r w:rsidRPr="0001394E">
              <w:rPr>
                <w:sz w:val="14"/>
              </w:rPr>
              <w:t>Camilo Ordóñez Urrea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14 </w:t>
            </w:r>
            <w:r w:rsidRPr="0001394E">
              <w:rPr>
                <w:sz w:val="14"/>
              </w:rPr>
              <w:t>Sofía Peláez Noriega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15 </w:t>
            </w:r>
            <w:r w:rsidRPr="0001394E">
              <w:rPr>
                <w:sz w:val="14"/>
              </w:rPr>
              <w:t xml:space="preserve">Luis David </w:t>
            </w:r>
            <w:proofErr w:type="spellStart"/>
            <w:r w:rsidRPr="0001394E">
              <w:rPr>
                <w:sz w:val="14"/>
              </w:rPr>
              <w:t>Piñeres</w:t>
            </w:r>
            <w:proofErr w:type="spellEnd"/>
            <w:r w:rsidRPr="0001394E">
              <w:rPr>
                <w:sz w:val="14"/>
              </w:rPr>
              <w:t xml:space="preserve"> Os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16 </w:t>
            </w:r>
            <w:r w:rsidRPr="0001394E">
              <w:rPr>
                <w:sz w:val="14"/>
              </w:rPr>
              <w:t>Sofía Plaza Bonilla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17 </w:t>
            </w:r>
            <w:r w:rsidRPr="0001394E">
              <w:rPr>
                <w:sz w:val="14"/>
              </w:rPr>
              <w:t>Luciana Pulido  Restrepo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18 </w:t>
            </w:r>
            <w:r w:rsidRPr="0001394E">
              <w:rPr>
                <w:sz w:val="14"/>
              </w:rPr>
              <w:t xml:space="preserve">Santiago </w:t>
            </w:r>
            <w:proofErr w:type="spellStart"/>
            <w:r w:rsidRPr="0001394E">
              <w:rPr>
                <w:sz w:val="14"/>
              </w:rPr>
              <w:t>Salom</w:t>
            </w:r>
            <w:proofErr w:type="spellEnd"/>
            <w:r w:rsidRPr="0001394E">
              <w:rPr>
                <w:sz w:val="14"/>
              </w:rPr>
              <w:t xml:space="preserve"> Quintero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19 </w:t>
            </w:r>
            <w:r w:rsidRPr="0001394E">
              <w:rPr>
                <w:sz w:val="14"/>
              </w:rPr>
              <w:t>Mariana Tafur Agudelo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20 </w:t>
            </w:r>
            <w:r w:rsidRPr="0001394E">
              <w:rPr>
                <w:sz w:val="14"/>
              </w:rPr>
              <w:t xml:space="preserve">Antonia </w:t>
            </w:r>
            <w:proofErr w:type="spellStart"/>
            <w:r w:rsidRPr="0001394E">
              <w:rPr>
                <w:sz w:val="14"/>
              </w:rPr>
              <w:t>Tascón</w:t>
            </w:r>
            <w:proofErr w:type="spellEnd"/>
            <w:r w:rsidRPr="0001394E">
              <w:rPr>
                <w:sz w:val="14"/>
              </w:rPr>
              <w:t xml:space="preserve"> Zuluaga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21 </w:t>
            </w:r>
            <w:r w:rsidRPr="0001394E">
              <w:rPr>
                <w:sz w:val="14"/>
              </w:rPr>
              <w:t>Sara Vallejo Valenzuela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22 </w:t>
            </w:r>
            <w:r w:rsidRPr="0001394E">
              <w:rPr>
                <w:sz w:val="14"/>
              </w:rPr>
              <w:t>Sara Villegas Salcedo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widowControl w:val="0"/>
              <w:rPr>
                <w:sz w:val="14"/>
              </w:rPr>
            </w:pPr>
            <w:r w:rsidRPr="0001394E">
              <w:rPr>
                <w:b/>
                <w:sz w:val="10"/>
                <w:szCs w:val="18"/>
              </w:rPr>
              <w:t xml:space="preserve">23 </w:t>
            </w:r>
            <w:r w:rsidRPr="0001394E">
              <w:rPr>
                <w:sz w:val="14"/>
              </w:rPr>
              <w:t>Alejandro Villegas Teno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tr w:rsidR="00CA0196" w:rsidRPr="0001394E" w:rsidTr="00CA0196">
        <w:tc>
          <w:tcPr>
            <w:tcW w:w="1685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  <w:r w:rsidRPr="0001394E">
              <w:rPr>
                <w:b/>
                <w:sz w:val="10"/>
                <w:szCs w:val="18"/>
              </w:rPr>
              <w:t>24</w:t>
            </w:r>
          </w:p>
        </w:tc>
        <w:tc>
          <w:tcPr>
            <w:tcW w:w="140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843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417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701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  <w:tc>
          <w:tcPr>
            <w:tcW w:w="1560" w:type="dxa"/>
          </w:tcPr>
          <w:p w:rsidR="00CA0196" w:rsidRPr="0001394E" w:rsidRDefault="00CA0196" w:rsidP="00F22BC7">
            <w:pPr>
              <w:rPr>
                <w:b/>
                <w:sz w:val="10"/>
                <w:szCs w:val="18"/>
              </w:rPr>
            </w:pPr>
          </w:p>
        </w:tc>
      </w:tr>
      <w:bookmarkEnd w:id="0"/>
    </w:tbl>
    <w:p w:rsidR="00FF7007" w:rsidRPr="0001394E" w:rsidRDefault="00FF7007">
      <w:pPr>
        <w:rPr>
          <w:sz w:val="16"/>
        </w:rPr>
      </w:pPr>
    </w:p>
    <w:sectPr w:rsidR="00FF7007" w:rsidRPr="00013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178D3"/>
    <w:multiLevelType w:val="hybridMultilevel"/>
    <w:tmpl w:val="3B36DCAA"/>
    <w:lvl w:ilvl="0" w:tplc="22F4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4E"/>
    <w:rsid w:val="0001394E"/>
    <w:rsid w:val="00015B42"/>
    <w:rsid w:val="00025C3B"/>
    <w:rsid w:val="00027A30"/>
    <w:rsid w:val="0003770B"/>
    <w:rsid w:val="0005054F"/>
    <w:rsid w:val="00057A01"/>
    <w:rsid w:val="00060488"/>
    <w:rsid w:val="0006600F"/>
    <w:rsid w:val="00067C33"/>
    <w:rsid w:val="00090B69"/>
    <w:rsid w:val="000929F7"/>
    <w:rsid w:val="00092CC5"/>
    <w:rsid w:val="000B167A"/>
    <w:rsid w:val="000B689B"/>
    <w:rsid w:val="000C03F1"/>
    <w:rsid w:val="000C2EB6"/>
    <w:rsid w:val="000C544E"/>
    <w:rsid w:val="000D05BE"/>
    <w:rsid w:val="000D5F64"/>
    <w:rsid w:val="000D6747"/>
    <w:rsid w:val="000D6A5B"/>
    <w:rsid w:val="001025B8"/>
    <w:rsid w:val="00103BFA"/>
    <w:rsid w:val="00105CBB"/>
    <w:rsid w:val="00117FD3"/>
    <w:rsid w:val="00143B5D"/>
    <w:rsid w:val="00161B63"/>
    <w:rsid w:val="00171656"/>
    <w:rsid w:val="001818AB"/>
    <w:rsid w:val="001A0280"/>
    <w:rsid w:val="001A727D"/>
    <w:rsid w:val="001B4639"/>
    <w:rsid w:val="001B6396"/>
    <w:rsid w:val="001B7D23"/>
    <w:rsid w:val="001C6B36"/>
    <w:rsid w:val="001C7251"/>
    <w:rsid w:val="001E25E6"/>
    <w:rsid w:val="001E333B"/>
    <w:rsid w:val="001E4F3E"/>
    <w:rsid w:val="00200480"/>
    <w:rsid w:val="00205463"/>
    <w:rsid w:val="0025430F"/>
    <w:rsid w:val="00255076"/>
    <w:rsid w:val="0026168C"/>
    <w:rsid w:val="00284040"/>
    <w:rsid w:val="002925D8"/>
    <w:rsid w:val="002937FF"/>
    <w:rsid w:val="002B3FCA"/>
    <w:rsid w:val="002C6032"/>
    <w:rsid w:val="002E3746"/>
    <w:rsid w:val="002F68F0"/>
    <w:rsid w:val="003123FE"/>
    <w:rsid w:val="00313DA1"/>
    <w:rsid w:val="00342D7E"/>
    <w:rsid w:val="00343EAC"/>
    <w:rsid w:val="00356003"/>
    <w:rsid w:val="00384447"/>
    <w:rsid w:val="003968E8"/>
    <w:rsid w:val="003B7E47"/>
    <w:rsid w:val="003C02D0"/>
    <w:rsid w:val="003C5761"/>
    <w:rsid w:val="003D5737"/>
    <w:rsid w:val="003E2DED"/>
    <w:rsid w:val="003F255D"/>
    <w:rsid w:val="004025F3"/>
    <w:rsid w:val="0040427F"/>
    <w:rsid w:val="00426F6E"/>
    <w:rsid w:val="004552FB"/>
    <w:rsid w:val="00476D39"/>
    <w:rsid w:val="004C5FCB"/>
    <w:rsid w:val="004D5C6E"/>
    <w:rsid w:val="004D6C3F"/>
    <w:rsid w:val="00503E02"/>
    <w:rsid w:val="005126DA"/>
    <w:rsid w:val="005175BD"/>
    <w:rsid w:val="005213DD"/>
    <w:rsid w:val="00556FE1"/>
    <w:rsid w:val="005802A1"/>
    <w:rsid w:val="0059025C"/>
    <w:rsid w:val="005A2BBE"/>
    <w:rsid w:val="005B3F3B"/>
    <w:rsid w:val="005B725F"/>
    <w:rsid w:val="005C4EC1"/>
    <w:rsid w:val="005E0E30"/>
    <w:rsid w:val="005F0C96"/>
    <w:rsid w:val="005F5EB2"/>
    <w:rsid w:val="00600DA9"/>
    <w:rsid w:val="00630174"/>
    <w:rsid w:val="0063677E"/>
    <w:rsid w:val="00644127"/>
    <w:rsid w:val="0064501A"/>
    <w:rsid w:val="00653804"/>
    <w:rsid w:val="00657523"/>
    <w:rsid w:val="00662C12"/>
    <w:rsid w:val="00671F90"/>
    <w:rsid w:val="006823F7"/>
    <w:rsid w:val="00684683"/>
    <w:rsid w:val="006B270C"/>
    <w:rsid w:val="006B3E1B"/>
    <w:rsid w:val="006B72C9"/>
    <w:rsid w:val="006C5F00"/>
    <w:rsid w:val="006D6FB5"/>
    <w:rsid w:val="006E3A95"/>
    <w:rsid w:val="006F045A"/>
    <w:rsid w:val="006F3EC7"/>
    <w:rsid w:val="006F5C69"/>
    <w:rsid w:val="006F74E5"/>
    <w:rsid w:val="00707F70"/>
    <w:rsid w:val="00722277"/>
    <w:rsid w:val="00722E02"/>
    <w:rsid w:val="00723961"/>
    <w:rsid w:val="00732590"/>
    <w:rsid w:val="00735E5F"/>
    <w:rsid w:val="007403D8"/>
    <w:rsid w:val="007458AE"/>
    <w:rsid w:val="007460D5"/>
    <w:rsid w:val="00746EF9"/>
    <w:rsid w:val="00770190"/>
    <w:rsid w:val="00783CD7"/>
    <w:rsid w:val="00794655"/>
    <w:rsid w:val="007965DA"/>
    <w:rsid w:val="007B14C0"/>
    <w:rsid w:val="007B59D3"/>
    <w:rsid w:val="007D256E"/>
    <w:rsid w:val="007D3C68"/>
    <w:rsid w:val="007D5461"/>
    <w:rsid w:val="007E312F"/>
    <w:rsid w:val="0080483A"/>
    <w:rsid w:val="00836CA1"/>
    <w:rsid w:val="00861BF4"/>
    <w:rsid w:val="00883E83"/>
    <w:rsid w:val="008B7FE5"/>
    <w:rsid w:val="008C2EC7"/>
    <w:rsid w:val="008C4ABB"/>
    <w:rsid w:val="008C7A3F"/>
    <w:rsid w:val="008D7FB0"/>
    <w:rsid w:val="009261AB"/>
    <w:rsid w:val="00947321"/>
    <w:rsid w:val="009835D9"/>
    <w:rsid w:val="00985ED9"/>
    <w:rsid w:val="00994E5F"/>
    <w:rsid w:val="009B10E3"/>
    <w:rsid w:val="009B3BC0"/>
    <w:rsid w:val="009D35B6"/>
    <w:rsid w:val="009E0AD1"/>
    <w:rsid w:val="00A2206E"/>
    <w:rsid w:val="00A41DEA"/>
    <w:rsid w:val="00A43B4D"/>
    <w:rsid w:val="00A5177B"/>
    <w:rsid w:val="00A647E0"/>
    <w:rsid w:val="00A67D60"/>
    <w:rsid w:val="00A7458D"/>
    <w:rsid w:val="00A84E50"/>
    <w:rsid w:val="00AA7987"/>
    <w:rsid w:val="00AB442C"/>
    <w:rsid w:val="00AB4E0F"/>
    <w:rsid w:val="00AB6851"/>
    <w:rsid w:val="00AC76A2"/>
    <w:rsid w:val="00AE04E5"/>
    <w:rsid w:val="00AE11A9"/>
    <w:rsid w:val="00AE1FB6"/>
    <w:rsid w:val="00AE595F"/>
    <w:rsid w:val="00B231B7"/>
    <w:rsid w:val="00B32AB2"/>
    <w:rsid w:val="00B60416"/>
    <w:rsid w:val="00B6278E"/>
    <w:rsid w:val="00BB46B0"/>
    <w:rsid w:val="00BC1939"/>
    <w:rsid w:val="00BC2612"/>
    <w:rsid w:val="00BC6D1F"/>
    <w:rsid w:val="00BD1A17"/>
    <w:rsid w:val="00BD7D32"/>
    <w:rsid w:val="00BE0077"/>
    <w:rsid w:val="00C06EC3"/>
    <w:rsid w:val="00C170BC"/>
    <w:rsid w:val="00C23712"/>
    <w:rsid w:val="00C423BE"/>
    <w:rsid w:val="00C70D17"/>
    <w:rsid w:val="00C85B90"/>
    <w:rsid w:val="00C86F3B"/>
    <w:rsid w:val="00C95E1B"/>
    <w:rsid w:val="00CA0196"/>
    <w:rsid w:val="00CA1CE8"/>
    <w:rsid w:val="00CA7F2F"/>
    <w:rsid w:val="00CC088F"/>
    <w:rsid w:val="00CC6D08"/>
    <w:rsid w:val="00CE2842"/>
    <w:rsid w:val="00D062DC"/>
    <w:rsid w:val="00D0671A"/>
    <w:rsid w:val="00D1003A"/>
    <w:rsid w:val="00D12A2E"/>
    <w:rsid w:val="00D16AB5"/>
    <w:rsid w:val="00D2054E"/>
    <w:rsid w:val="00D267EC"/>
    <w:rsid w:val="00D27E2E"/>
    <w:rsid w:val="00D310DE"/>
    <w:rsid w:val="00D57C6C"/>
    <w:rsid w:val="00D65F62"/>
    <w:rsid w:val="00D70B9E"/>
    <w:rsid w:val="00D72B8A"/>
    <w:rsid w:val="00D9348E"/>
    <w:rsid w:val="00DB38B7"/>
    <w:rsid w:val="00DD4F52"/>
    <w:rsid w:val="00DE2577"/>
    <w:rsid w:val="00DE4587"/>
    <w:rsid w:val="00DE66BC"/>
    <w:rsid w:val="00E1165F"/>
    <w:rsid w:val="00E12094"/>
    <w:rsid w:val="00E13D09"/>
    <w:rsid w:val="00E172B1"/>
    <w:rsid w:val="00E21037"/>
    <w:rsid w:val="00E35AAC"/>
    <w:rsid w:val="00E459DD"/>
    <w:rsid w:val="00E67700"/>
    <w:rsid w:val="00E67FED"/>
    <w:rsid w:val="00E80A8E"/>
    <w:rsid w:val="00EA4BAB"/>
    <w:rsid w:val="00EA6131"/>
    <w:rsid w:val="00ED10D9"/>
    <w:rsid w:val="00EE15BB"/>
    <w:rsid w:val="00EE45B7"/>
    <w:rsid w:val="00EF00D3"/>
    <w:rsid w:val="00EF4129"/>
    <w:rsid w:val="00F07BDC"/>
    <w:rsid w:val="00F23CAC"/>
    <w:rsid w:val="00F30272"/>
    <w:rsid w:val="00F31762"/>
    <w:rsid w:val="00F40096"/>
    <w:rsid w:val="00F44676"/>
    <w:rsid w:val="00F46144"/>
    <w:rsid w:val="00F47215"/>
    <w:rsid w:val="00F5149C"/>
    <w:rsid w:val="00F55746"/>
    <w:rsid w:val="00F55F40"/>
    <w:rsid w:val="00F94AF7"/>
    <w:rsid w:val="00FA6254"/>
    <w:rsid w:val="00FC754C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4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4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4</cp:revision>
  <dcterms:created xsi:type="dcterms:W3CDTF">2012-05-17T23:21:00Z</dcterms:created>
  <dcterms:modified xsi:type="dcterms:W3CDTF">2012-05-18T00:26:00Z</dcterms:modified>
</cp:coreProperties>
</file>